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tbl>
      <w:tblPr>
        <w:tblW w:w="9249" w:type="dxa"/>
        <w:tblLook w:val="04A0" w:firstRow="1" w:lastRow="0" w:firstColumn="1" w:lastColumn="0" w:noHBand="0" w:noVBand="1"/>
      </w:tblPr>
      <w:tblGrid>
        <w:gridCol w:w="1150"/>
        <w:gridCol w:w="3914"/>
        <w:gridCol w:w="1841"/>
        <w:gridCol w:w="141"/>
        <w:gridCol w:w="56"/>
        <w:gridCol w:w="2078"/>
        <w:gridCol w:w="69"/>
      </w:tblGrid>
      <w:tr w:rsidR="00530FF5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Default="00530FF5" w:rsidP="00530FF5">
            <w:pPr>
              <w:ind w:left="1080" w:hanging="720"/>
              <w:jc w:val="center"/>
              <w:rPr>
                <w:b/>
              </w:rPr>
            </w:pPr>
            <w:r>
              <w:rPr>
                <w:b/>
              </w:rPr>
              <w:t xml:space="preserve">ОТЧЕТ О ВЫПОЛНЕНИИ ПЛАНА РАБОТЫ ЗА </w:t>
            </w:r>
            <w:r>
              <w:rPr>
                <w:b/>
              </w:rPr>
              <w:t>СЕНТЯБРЬ</w:t>
            </w:r>
            <w:r>
              <w:rPr>
                <w:b/>
              </w:rPr>
              <w:t xml:space="preserve"> 2020 г.</w:t>
            </w:r>
          </w:p>
        </w:tc>
      </w:tr>
      <w:tr w:rsidR="00530FF5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Default="00530FF5" w:rsidP="00530FF5">
            <w:pPr>
              <w:ind w:left="1080" w:hanging="720"/>
              <w:jc w:val="center"/>
              <w:rPr>
                <w:b/>
              </w:rPr>
            </w:pPr>
            <w:r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  <w:t>Ильинского городского округа</w:t>
            </w:r>
          </w:p>
        </w:tc>
      </w:tr>
      <w:tr w:rsidR="00530FF5" w:rsidRPr="000B2306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0B2306" w:rsidRDefault="00530FF5" w:rsidP="00755C0A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530FF5" w:rsidRPr="000B2306" w:rsidTr="00530FF5">
        <w:trPr>
          <w:gridAfter w:val="1"/>
          <w:wAfter w:w="69" w:type="dxa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0B2306" w:rsidRDefault="00530FF5" w:rsidP="00755C0A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0B2306" w:rsidRDefault="00530FF5" w:rsidP="00755C0A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0B2306" w:rsidRDefault="00530FF5" w:rsidP="00755C0A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0B2306" w:rsidRDefault="00530FF5" w:rsidP="00755C0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30FF5" w:rsidRPr="00D13653" w:rsidTr="00530FF5">
        <w:trPr>
          <w:gridAfter w:val="1"/>
          <w:wAfter w:w="69" w:type="dxa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0B2306" w:rsidRDefault="00530FF5" w:rsidP="00755C0A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CC4289" w:rsidRDefault="00530FF5" w:rsidP="00755C0A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Решения необходимые для принятия в период проведения дополнительных выборов депутата Думы Ильинского ГО</w:t>
            </w:r>
          </w:p>
        </w:tc>
        <w:tc>
          <w:tcPr>
            <w:tcW w:w="2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Default="00530FF5" w:rsidP="00755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03,10,14,21</w:t>
            </w:r>
          </w:p>
          <w:p w:rsidR="00530FF5" w:rsidRPr="00CC4289" w:rsidRDefault="00530FF5" w:rsidP="00755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D13653" w:rsidRDefault="00530FF5" w:rsidP="00755C0A">
            <w:pPr>
              <w:ind w:left="34" w:hanging="34"/>
              <w:jc w:val="center"/>
              <w:rPr>
                <w:sz w:val="22"/>
                <w:szCs w:val="22"/>
              </w:rPr>
            </w:pPr>
            <w:r w:rsidRPr="00D13653">
              <w:rPr>
                <w:sz w:val="22"/>
                <w:szCs w:val="22"/>
              </w:rPr>
              <w:t>Реализовано,  решения согласно Регламенту размещены на сайте ТИК</w:t>
            </w:r>
          </w:p>
        </w:tc>
      </w:tr>
      <w:tr w:rsidR="000B2306" w:rsidRPr="000B2306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C428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EB639B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</w:t>
            </w:r>
            <w:proofErr w:type="gramStart"/>
            <w:r w:rsidRPr="00CC4289">
              <w:rPr>
                <w:sz w:val="22"/>
                <w:szCs w:val="22"/>
              </w:rPr>
              <w:t>заседании</w:t>
            </w:r>
            <w:proofErr w:type="gramEnd"/>
            <w:r w:rsidRPr="00CC4289">
              <w:rPr>
                <w:sz w:val="22"/>
                <w:szCs w:val="22"/>
              </w:rPr>
              <w:t xml:space="preserve"> руководителей структурных подразделений  аппарата администрации </w:t>
            </w:r>
            <w:r w:rsidR="00EB639B" w:rsidRPr="00CC4289">
              <w:rPr>
                <w:sz w:val="22"/>
                <w:szCs w:val="22"/>
              </w:rPr>
              <w:t>Ильинского</w:t>
            </w:r>
            <w:r w:rsidRPr="00CC4289">
              <w:rPr>
                <w:sz w:val="22"/>
                <w:szCs w:val="22"/>
              </w:rPr>
              <w:t xml:space="preserve"> городского округа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530FF5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07,17,21,28</w:t>
            </w:r>
          </w:p>
          <w:p w:rsidR="00530FF5" w:rsidRPr="00CC4289" w:rsidRDefault="00530FF5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сентября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530FF5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B2306" w:rsidRPr="000B2306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530FF5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530FF5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Default="00530FF5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CC4289" w:rsidRDefault="00530FF5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Проведение обучающих семинаров-совещаний по избирательному законодательству с активом УИК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Default="00530FF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сентября</w:t>
            </w:r>
          </w:p>
          <w:p w:rsidR="00530FF5" w:rsidRDefault="00530FF5" w:rsidP="00F675FD">
            <w:pPr>
              <w:jc w:val="center"/>
              <w:rPr>
                <w:sz w:val="22"/>
                <w:szCs w:val="22"/>
              </w:rPr>
            </w:pPr>
          </w:p>
          <w:p w:rsidR="00530FF5" w:rsidRPr="00CC4289" w:rsidRDefault="00530FF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сентября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Default="00530F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проведено для всех членов УИК</w:t>
            </w:r>
          </w:p>
          <w:p w:rsidR="00530FF5" w:rsidRDefault="00530FF5">
            <w:r>
              <w:rPr>
                <w:sz w:val="22"/>
                <w:szCs w:val="22"/>
              </w:rPr>
              <w:t>Обучение проведено с активом УИК 56 чел.</w:t>
            </w:r>
          </w:p>
        </w:tc>
      </w:tr>
      <w:tr w:rsidR="00530FF5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Default="00530FF5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CC4289" w:rsidRDefault="00530FF5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краевом </w:t>
            </w:r>
            <w:proofErr w:type="gramStart"/>
            <w:r w:rsidRPr="00CC4289">
              <w:rPr>
                <w:sz w:val="22"/>
                <w:szCs w:val="22"/>
              </w:rPr>
              <w:t>конкурсе</w:t>
            </w:r>
            <w:proofErr w:type="gramEnd"/>
            <w:r w:rsidRPr="00CC4289">
              <w:rPr>
                <w:sz w:val="22"/>
                <w:szCs w:val="22"/>
              </w:rPr>
              <w:t xml:space="preserve"> среди УИК (организатор Конкурса ИК ПК)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CC4289" w:rsidRDefault="00530FF5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Default="00530FF5">
            <w:r w:rsidRPr="00D92834">
              <w:rPr>
                <w:sz w:val="22"/>
                <w:szCs w:val="22"/>
              </w:rPr>
              <w:t>Реализовано</w:t>
            </w:r>
          </w:p>
        </w:tc>
      </w:tr>
      <w:tr w:rsidR="000306FF" w:rsidRPr="000B2306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4289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0B2306" w:rsidRDefault="00CC428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0B2306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530FF5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530FF5" w:rsidRPr="00E10F4D" w:rsidTr="00EF09D6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E10F4D" w:rsidRDefault="00530FF5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535929" w:rsidRDefault="00530FF5" w:rsidP="00535929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>Организация выборов в МБОУ «Ильинская СОШ №1»</w:t>
            </w: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3C388D" w:rsidRDefault="00530FF5" w:rsidP="00535929">
            <w:pPr>
              <w:jc w:val="both"/>
              <w:rPr>
                <w:sz w:val="22"/>
                <w:szCs w:val="22"/>
              </w:rPr>
            </w:pPr>
            <w:r w:rsidRPr="00530FF5">
              <w:rPr>
                <w:sz w:val="22"/>
                <w:szCs w:val="22"/>
              </w:rPr>
              <w:t>Мероприятие не проведено в связи с ограничительными мерами в образовательных учреждениях</w:t>
            </w:r>
          </w:p>
        </w:tc>
      </w:tr>
      <w:tr w:rsidR="00530FF5" w:rsidRPr="00E10F4D" w:rsidTr="00080A26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Default="00530FF5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535929" w:rsidRDefault="00530FF5" w:rsidP="00535929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 xml:space="preserve">Организация выборов в Пермском агропромышленном </w:t>
            </w:r>
            <w:proofErr w:type="gramStart"/>
            <w:r w:rsidRPr="00535929">
              <w:rPr>
                <w:sz w:val="22"/>
                <w:szCs w:val="22"/>
              </w:rPr>
              <w:t>техникуме</w:t>
            </w:r>
            <w:proofErr w:type="gramEnd"/>
            <w:r w:rsidRPr="00535929">
              <w:rPr>
                <w:sz w:val="22"/>
                <w:szCs w:val="22"/>
              </w:rPr>
              <w:t xml:space="preserve"> (филиал)</w:t>
            </w: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3C388D" w:rsidRDefault="00530FF5" w:rsidP="00535929">
            <w:pPr>
              <w:jc w:val="both"/>
              <w:rPr>
                <w:sz w:val="22"/>
                <w:szCs w:val="22"/>
              </w:rPr>
            </w:pPr>
            <w:r w:rsidRPr="00530FF5">
              <w:rPr>
                <w:sz w:val="22"/>
                <w:szCs w:val="22"/>
              </w:rPr>
              <w:t>Мероприятие не проведено в связи с ограничительными мерами в образовательных учреждениях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535929" w:rsidP="00FB7A52">
            <w:pPr>
              <w:jc w:val="center"/>
            </w:pPr>
            <w:r>
              <w:t>4</w:t>
            </w:r>
            <w:r w:rsidR="00CC4289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Подготовка материалов на федеральный конкурс «Атмосфера»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530FF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реализовано, председатель МИК сменил место </w:t>
            </w:r>
            <w:r>
              <w:rPr>
                <w:sz w:val="22"/>
                <w:szCs w:val="22"/>
              </w:rPr>
              <w:lastRenderedPageBreak/>
              <w:t>жительства за пределы округа</w:t>
            </w:r>
          </w:p>
        </w:tc>
      </w:tr>
      <w:tr w:rsidR="00CC4289" w:rsidRPr="00E10F4D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35929" w:rsidRPr="00E10F4D" w:rsidTr="00530FF5">
        <w:trPr>
          <w:trHeight w:val="27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E10F4D" w:rsidRDefault="00535929" w:rsidP="00887625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Всероссийская политическая партия  «ЕДИНАЯ РОССИЯ»</w:t>
            </w:r>
          </w:p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530FF5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530FF5" w:rsidP="00530FF5">
            <w:pPr>
              <w:jc w:val="both"/>
              <w:rPr>
                <w:sz w:val="22"/>
                <w:szCs w:val="22"/>
              </w:rPr>
            </w:pPr>
            <w:r w:rsidRPr="00530FF5">
              <w:rPr>
                <w:sz w:val="22"/>
                <w:szCs w:val="22"/>
              </w:rPr>
              <w:t>Подведен</w:t>
            </w:r>
            <w:r w:rsidRPr="00530FF5">
              <w:rPr>
                <w:sz w:val="22"/>
                <w:szCs w:val="22"/>
              </w:rPr>
              <w:t>ы</w:t>
            </w:r>
            <w:r w:rsidRPr="00530FF5">
              <w:rPr>
                <w:sz w:val="22"/>
                <w:szCs w:val="22"/>
              </w:rPr>
              <w:t xml:space="preserve"> итог</w:t>
            </w:r>
            <w:r w:rsidRPr="00530FF5">
              <w:rPr>
                <w:sz w:val="22"/>
                <w:szCs w:val="22"/>
              </w:rPr>
              <w:t>и</w:t>
            </w:r>
            <w:r w:rsidRPr="00530FF5">
              <w:rPr>
                <w:sz w:val="22"/>
                <w:szCs w:val="22"/>
              </w:rPr>
              <w:t xml:space="preserve"> голосования на дополнительных выборах в Думу Ильинского ГО</w:t>
            </w:r>
          </w:p>
        </w:tc>
      </w:tr>
      <w:tr w:rsidR="00CC4289" w:rsidRPr="00E10F4D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4289" w:rsidRPr="003C388D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535929" w:rsidP="00535929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</w:tr>
      <w:tr w:rsidR="00CC4289" w:rsidRPr="00E10F4D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1</w:t>
            </w:r>
            <w:r w:rsidRPr="00E10F4D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530FF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530FF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530FF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530FF5" w:rsidRPr="00E10F4D" w:rsidTr="00161CC6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Default="00530FF5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3C388D" w:rsidRDefault="00530FF5" w:rsidP="003C388D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535929">
              <w:rPr>
                <w:sz w:val="22"/>
                <w:szCs w:val="22"/>
              </w:rPr>
              <w:t>школах</w:t>
            </w:r>
            <w:proofErr w:type="gramEnd"/>
            <w:r w:rsidRPr="00535929">
              <w:rPr>
                <w:sz w:val="22"/>
                <w:szCs w:val="22"/>
              </w:rPr>
              <w:t xml:space="preserve"> района и филиале агропромышленного техникума</w:t>
            </w: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3C388D" w:rsidRDefault="00530FF5" w:rsidP="003C388D">
            <w:pPr>
              <w:jc w:val="both"/>
              <w:rPr>
                <w:sz w:val="22"/>
                <w:szCs w:val="22"/>
              </w:rPr>
            </w:pPr>
            <w:r w:rsidRPr="00530FF5">
              <w:rPr>
                <w:sz w:val="22"/>
                <w:szCs w:val="22"/>
              </w:rPr>
              <w:t>Мероприятие не проведено в связи с ограничительными мерами в образовательных учреждениях</w:t>
            </w:r>
          </w:p>
        </w:tc>
      </w:tr>
      <w:tr w:rsidR="00530FF5" w:rsidRPr="00E10F4D" w:rsidTr="003623C1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Default="00530FF5" w:rsidP="00FB7A52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535929" w:rsidRDefault="00530FF5" w:rsidP="003C388D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>Ко Дню молодого избирателя  - День открытых дверей в территориальной избирательной комиссии</w:t>
            </w: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F5" w:rsidRPr="003C388D" w:rsidRDefault="00530FF5" w:rsidP="003C388D">
            <w:pPr>
              <w:jc w:val="both"/>
              <w:rPr>
                <w:sz w:val="22"/>
                <w:szCs w:val="22"/>
              </w:rPr>
            </w:pPr>
            <w:r w:rsidRPr="00530FF5">
              <w:rPr>
                <w:sz w:val="22"/>
                <w:szCs w:val="22"/>
              </w:rPr>
              <w:t>Мероприятие не проведено в связи с ограничительными мерами в образовательных учреждениях</w:t>
            </w:r>
          </w:p>
        </w:tc>
      </w:tr>
      <w:tr w:rsidR="00CC4289" w:rsidRPr="00E10F4D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Pr="00530FF5" w:rsidRDefault="00CC4289" w:rsidP="00F675FD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Публикация в районной газете «Знамя»</w:t>
            </w:r>
            <w:r w:rsidR="00530FF5">
              <w:rPr>
                <w:sz w:val="22"/>
                <w:szCs w:val="22"/>
              </w:rPr>
              <w:t>:</w:t>
            </w:r>
            <w:r w:rsidR="00530FF5">
              <w:t xml:space="preserve"> </w:t>
            </w:r>
            <w:r w:rsidR="00530FF5">
              <w:t>«</w:t>
            </w:r>
            <w:r w:rsidR="00530FF5" w:rsidRPr="00530FF5">
              <w:rPr>
                <w:sz w:val="22"/>
                <w:szCs w:val="22"/>
              </w:rPr>
              <w:t xml:space="preserve">Выборы 2020 в </w:t>
            </w:r>
            <w:proofErr w:type="gramStart"/>
            <w:r w:rsidR="00530FF5" w:rsidRPr="00530FF5">
              <w:rPr>
                <w:sz w:val="22"/>
                <w:szCs w:val="22"/>
              </w:rPr>
              <w:t>вопросах</w:t>
            </w:r>
            <w:proofErr w:type="gramEnd"/>
            <w:r w:rsidR="00530FF5" w:rsidRPr="00530FF5">
              <w:rPr>
                <w:sz w:val="22"/>
                <w:szCs w:val="22"/>
              </w:rPr>
              <w:t xml:space="preserve"> </w:t>
            </w:r>
            <w:r w:rsidR="00B15939">
              <w:rPr>
                <w:sz w:val="22"/>
                <w:szCs w:val="22"/>
              </w:rPr>
              <w:t xml:space="preserve"> </w:t>
            </w:r>
            <w:r w:rsidR="00530FF5" w:rsidRPr="00530FF5">
              <w:rPr>
                <w:sz w:val="22"/>
                <w:szCs w:val="22"/>
              </w:rPr>
              <w:t>и ответах»</w:t>
            </w:r>
            <w:r w:rsidR="00530FF5" w:rsidRPr="00530FF5">
              <w:rPr>
                <w:sz w:val="22"/>
                <w:szCs w:val="22"/>
              </w:rPr>
              <w:t>;</w:t>
            </w:r>
          </w:p>
          <w:p w:rsidR="00CC4289" w:rsidRPr="001D5C85" w:rsidRDefault="00530FF5" w:rsidP="00F675FD">
            <w:pPr>
              <w:rPr>
                <w:sz w:val="22"/>
                <w:szCs w:val="22"/>
              </w:rPr>
            </w:pPr>
            <w:r w:rsidRPr="00530FF5">
              <w:rPr>
                <w:sz w:val="22"/>
                <w:szCs w:val="22"/>
              </w:rPr>
              <w:t>«Жители округа голосовали активно»</w:t>
            </w:r>
            <w:r w:rsidR="00CC4289" w:rsidRPr="001D5C8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Default="00530FF5" w:rsidP="00F675FD">
            <w:pPr>
              <w:jc w:val="center"/>
              <w:rPr>
                <w:sz w:val="22"/>
                <w:szCs w:val="22"/>
              </w:rPr>
            </w:pPr>
          </w:p>
          <w:p w:rsidR="00530FF5" w:rsidRDefault="00530FF5" w:rsidP="00F675FD">
            <w:pPr>
              <w:jc w:val="center"/>
              <w:rPr>
                <w:sz w:val="22"/>
                <w:szCs w:val="22"/>
              </w:rPr>
            </w:pPr>
          </w:p>
          <w:p w:rsidR="00CC4289" w:rsidRDefault="00530FF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 </w:t>
            </w:r>
            <w:r w:rsidR="00535929">
              <w:rPr>
                <w:sz w:val="22"/>
                <w:szCs w:val="22"/>
              </w:rPr>
              <w:t>сентября</w:t>
            </w:r>
          </w:p>
          <w:p w:rsidR="00530FF5" w:rsidRPr="006C656A" w:rsidRDefault="00530FF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CC4289" w:rsidRPr="001D5C85" w:rsidRDefault="00CC4289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F5" w:rsidRDefault="00530FF5" w:rsidP="00F675FD">
            <w:pPr>
              <w:jc w:val="center"/>
              <w:rPr>
                <w:sz w:val="22"/>
                <w:szCs w:val="22"/>
              </w:rPr>
            </w:pPr>
          </w:p>
          <w:p w:rsidR="00B15939" w:rsidRDefault="00B15939" w:rsidP="00F675FD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CC4289" w:rsidRPr="001D5C85" w:rsidRDefault="00530FF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Опубликовано</w:t>
            </w:r>
          </w:p>
        </w:tc>
      </w:tr>
      <w:tr w:rsidR="00CC4289" w:rsidRPr="00E10F4D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C656A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E10F4D" w:rsidRDefault="006C656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C656A" w:rsidRDefault="006C656A" w:rsidP="00F675FD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C656A" w:rsidRDefault="006C656A" w:rsidP="00FB7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E10F4D" w:rsidRDefault="006C656A" w:rsidP="00FB7A52">
            <w:pPr>
              <w:jc w:val="center"/>
            </w:pPr>
          </w:p>
        </w:tc>
      </w:tr>
      <w:tr w:rsidR="00CC4289" w:rsidRPr="00E10F4D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530FF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4289" w:rsidRPr="00E10F4D" w:rsidTr="00530FF5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0B2306"/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</w:tr>
      <w:tr w:rsidR="00CC4289" w:rsidRPr="00E10F4D" w:rsidTr="00530FF5">
        <w:tc>
          <w:tcPr>
            <w:tcW w:w="92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30FF5"/>
    <w:rsid w:val="00535929"/>
    <w:rsid w:val="0059596F"/>
    <w:rsid w:val="005E4950"/>
    <w:rsid w:val="0066295E"/>
    <w:rsid w:val="00674E06"/>
    <w:rsid w:val="006B3189"/>
    <w:rsid w:val="006C656A"/>
    <w:rsid w:val="007155EE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15939"/>
    <w:rsid w:val="00B26A9B"/>
    <w:rsid w:val="00B44C94"/>
    <w:rsid w:val="00B53E07"/>
    <w:rsid w:val="00B736D2"/>
    <w:rsid w:val="00C826F5"/>
    <w:rsid w:val="00CC3453"/>
    <w:rsid w:val="00CC4289"/>
    <w:rsid w:val="00CF57D6"/>
    <w:rsid w:val="00D055A0"/>
    <w:rsid w:val="00D27B42"/>
    <w:rsid w:val="00D34A5C"/>
    <w:rsid w:val="00D438C6"/>
    <w:rsid w:val="00D556C8"/>
    <w:rsid w:val="00D82D41"/>
    <w:rsid w:val="00DA22C8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48C6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2020-11-13T11:32:00Z</dcterms:created>
  <dcterms:modified xsi:type="dcterms:W3CDTF">2020-11-13T11:32:00Z</dcterms:modified>
</cp:coreProperties>
</file>