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931" w:rsidRPr="00F90F04" w:rsidRDefault="004D5931" w:rsidP="00F90F0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C3683" w:rsidRPr="00F90F04" w:rsidRDefault="000C3683" w:rsidP="00F90F04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F90F04">
        <w:rPr>
          <w:rFonts w:ascii="Times New Roman" w:hAnsi="Times New Roman" w:cs="Times New Roman"/>
          <w:sz w:val="24"/>
          <w:szCs w:val="24"/>
        </w:rPr>
        <w:t>План работы на февраль 2014г.</w:t>
      </w:r>
    </w:p>
    <w:p w:rsidR="000C3683" w:rsidRPr="00F90F04" w:rsidRDefault="000C3683" w:rsidP="001A7D5E">
      <w:pPr>
        <w:spacing w:after="120"/>
        <w:ind w:left="708"/>
        <w:rPr>
          <w:rFonts w:ascii="Times New Roman" w:hAnsi="Times New Roman" w:cs="Times New Roman"/>
          <w:sz w:val="24"/>
          <w:szCs w:val="24"/>
          <w:u w:val="single"/>
        </w:rPr>
      </w:pPr>
      <w:r w:rsidRPr="00F90F04">
        <w:rPr>
          <w:rFonts w:ascii="Times New Roman" w:hAnsi="Times New Roman" w:cs="Times New Roman"/>
          <w:sz w:val="24"/>
          <w:szCs w:val="24"/>
          <w:u w:val="single"/>
        </w:rPr>
        <w:t>Территориальная избирательная комиссия Ильинского муниципального района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834"/>
        <w:gridCol w:w="3831"/>
        <w:gridCol w:w="2051"/>
        <w:gridCol w:w="56"/>
        <w:gridCol w:w="2691"/>
      </w:tblGrid>
      <w:tr w:rsidR="000C3683" w:rsidRPr="00F90F04" w:rsidTr="000C3683">
        <w:trPr>
          <w:trHeight w:val="468"/>
        </w:trPr>
        <w:tc>
          <w:tcPr>
            <w:tcW w:w="9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83" w:rsidRPr="00F90F04" w:rsidRDefault="000C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0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F90F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90F04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Проведение заседаний комиссии (с повесткой)</w:t>
            </w:r>
          </w:p>
        </w:tc>
      </w:tr>
      <w:tr w:rsidR="000C3683" w:rsidRPr="00F90F04" w:rsidTr="000C3683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83" w:rsidRPr="00F90F04" w:rsidRDefault="000C36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0F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F90F04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F90F04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83" w:rsidRPr="00F90F04" w:rsidRDefault="000C36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0F0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83" w:rsidRPr="00F90F04" w:rsidRDefault="000C36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0F04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83" w:rsidRPr="00F90F04" w:rsidRDefault="000C36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0F04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0C3683" w:rsidRPr="00F90F04" w:rsidTr="000C3683">
        <w:trPr>
          <w:trHeight w:val="458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83" w:rsidRPr="00F90F04" w:rsidRDefault="00CB18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F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83" w:rsidRPr="00F90F04" w:rsidRDefault="00CB18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F04">
              <w:rPr>
                <w:rFonts w:ascii="Times New Roman" w:hAnsi="Times New Roman" w:cs="Times New Roman"/>
                <w:sz w:val="24"/>
                <w:szCs w:val="24"/>
              </w:rPr>
              <w:t>Утверждение резерва УИК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83" w:rsidRPr="00F90F04" w:rsidRDefault="00CB1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0F04"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E2" w:rsidRPr="00F90F04" w:rsidRDefault="00CB18E2" w:rsidP="00CB18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F04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0C3683" w:rsidRPr="00F90F04" w:rsidRDefault="000C3683" w:rsidP="003349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3683" w:rsidRPr="00F90F04" w:rsidTr="000C3683">
        <w:trPr>
          <w:trHeight w:val="415"/>
        </w:trPr>
        <w:tc>
          <w:tcPr>
            <w:tcW w:w="9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83" w:rsidRPr="00F90F04" w:rsidRDefault="000C36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0F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90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F90F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90F04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органами государственной власти и органами самоуправления</w:t>
            </w:r>
          </w:p>
          <w:p w:rsidR="000C3683" w:rsidRPr="00F90F04" w:rsidRDefault="000C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3683" w:rsidRPr="00F90F04" w:rsidTr="000C3683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683" w:rsidRPr="00F90F04" w:rsidRDefault="000C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3683" w:rsidRPr="00F90F04" w:rsidRDefault="000C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0F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C3683" w:rsidRPr="00F90F04" w:rsidRDefault="000C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3683" w:rsidRPr="00F90F04" w:rsidRDefault="000C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0F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C3683" w:rsidRPr="00F90F04" w:rsidRDefault="000C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3683" w:rsidRPr="00F90F04" w:rsidRDefault="000C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3683" w:rsidRPr="00F90F04" w:rsidRDefault="000C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3683" w:rsidRPr="00F90F04" w:rsidRDefault="000C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3683" w:rsidRPr="00F90F04" w:rsidRDefault="000C3683" w:rsidP="00DB21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83" w:rsidRPr="00F90F04" w:rsidRDefault="000C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F04">
              <w:rPr>
                <w:rFonts w:ascii="Times New Roman" w:hAnsi="Times New Roman" w:cs="Times New Roman"/>
                <w:sz w:val="24"/>
                <w:szCs w:val="24"/>
              </w:rPr>
              <w:t>Участие:</w:t>
            </w:r>
          </w:p>
          <w:p w:rsidR="000C3683" w:rsidRPr="00F90F04" w:rsidRDefault="000C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F04">
              <w:rPr>
                <w:rFonts w:ascii="Times New Roman" w:hAnsi="Times New Roman" w:cs="Times New Roman"/>
                <w:sz w:val="24"/>
                <w:szCs w:val="24"/>
              </w:rPr>
              <w:t xml:space="preserve"> - в работе  аппаратного совещания главы администрации</w:t>
            </w:r>
          </w:p>
          <w:p w:rsidR="000C3683" w:rsidRPr="00F90F04" w:rsidRDefault="000C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F04">
              <w:rPr>
                <w:rFonts w:ascii="Times New Roman" w:hAnsi="Times New Roman" w:cs="Times New Roman"/>
                <w:sz w:val="24"/>
                <w:szCs w:val="24"/>
              </w:rPr>
              <w:t>- в со</w:t>
            </w:r>
            <w:r w:rsidR="003349F9" w:rsidRPr="00F90F0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07ABA">
              <w:rPr>
                <w:rFonts w:ascii="Times New Roman" w:hAnsi="Times New Roman" w:cs="Times New Roman"/>
                <w:sz w:val="24"/>
                <w:szCs w:val="24"/>
              </w:rPr>
              <w:t>ете  глав поселений с вопросами;</w:t>
            </w:r>
          </w:p>
          <w:p w:rsidR="000C3683" w:rsidRPr="00F90F04" w:rsidRDefault="00334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F04"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="000C3683" w:rsidRPr="00F90F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B2160" w:rsidRPr="00F90F04">
              <w:rPr>
                <w:rFonts w:ascii="Times New Roman" w:hAnsi="Times New Roman" w:cs="Times New Roman"/>
                <w:sz w:val="24"/>
                <w:szCs w:val="24"/>
              </w:rPr>
              <w:t>приведении</w:t>
            </w:r>
            <w:r w:rsidR="000C3683" w:rsidRPr="00F90F04">
              <w:rPr>
                <w:rFonts w:ascii="Times New Roman" w:hAnsi="Times New Roman" w:cs="Times New Roman"/>
                <w:sz w:val="24"/>
                <w:szCs w:val="24"/>
              </w:rPr>
              <w:t xml:space="preserve"> уставов </w:t>
            </w:r>
            <w:r w:rsidR="00DB2160" w:rsidRPr="00F90F0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муниципальных образований </w:t>
            </w:r>
            <w:r w:rsidR="000C3683" w:rsidRPr="00F90F0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07ABA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соответствие 67-ФЗ;</w:t>
            </w:r>
          </w:p>
          <w:p w:rsidR="003349F9" w:rsidRPr="00F90F04" w:rsidRDefault="00DB2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F04"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="003349F9" w:rsidRPr="00F90F04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формирования резерва УИК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683" w:rsidRPr="00F90F04" w:rsidRDefault="000C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3683" w:rsidRPr="00F90F04" w:rsidRDefault="000C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3683" w:rsidRPr="00F90F04" w:rsidRDefault="003349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0F04">
              <w:rPr>
                <w:rFonts w:ascii="Times New Roman" w:hAnsi="Times New Roman" w:cs="Times New Roman"/>
                <w:sz w:val="24"/>
                <w:szCs w:val="24"/>
              </w:rPr>
              <w:t>03,10,17,24</w:t>
            </w:r>
            <w:r w:rsidR="00DB2160" w:rsidRPr="00F90F04">
              <w:rPr>
                <w:rFonts w:ascii="Times New Roman" w:hAnsi="Times New Roman" w:cs="Times New Roman"/>
                <w:sz w:val="24"/>
                <w:szCs w:val="24"/>
              </w:rPr>
              <w:t>– 02</w:t>
            </w:r>
          </w:p>
          <w:p w:rsidR="003349F9" w:rsidRPr="00F90F04" w:rsidRDefault="003349F9" w:rsidP="003349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3683" w:rsidRPr="00F90F04" w:rsidRDefault="003349F9" w:rsidP="003349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0F0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DB2160" w:rsidRPr="00F90F04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  <w:p w:rsidR="000C3683" w:rsidRPr="00F90F04" w:rsidRDefault="000C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3683" w:rsidRPr="00F90F04" w:rsidRDefault="000C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3683" w:rsidRPr="00F90F04" w:rsidRDefault="000C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3683" w:rsidRPr="00F90F04" w:rsidRDefault="000C3683" w:rsidP="00DB21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683" w:rsidRPr="00F90F04" w:rsidRDefault="000C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3683" w:rsidRPr="00F90F04" w:rsidRDefault="000C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F04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0C3683" w:rsidRPr="00F90F04" w:rsidRDefault="000C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3683" w:rsidRPr="00F90F04" w:rsidRDefault="000C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3683" w:rsidRPr="00F90F04" w:rsidRDefault="000C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F04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0C3683" w:rsidRPr="00F90F04" w:rsidRDefault="000C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3683" w:rsidRPr="00F90F04" w:rsidRDefault="000C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3683" w:rsidRPr="00F90F04" w:rsidRDefault="000C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3683" w:rsidRPr="00F90F04" w:rsidRDefault="000C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3683" w:rsidRPr="00F90F04" w:rsidTr="000C3683">
        <w:tc>
          <w:tcPr>
            <w:tcW w:w="9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83" w:rsidRPr="00F90F04" w:rsidRDefault="000C36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0F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F90F04">
              <w:rPr>
                <w:rFonts w:ascii="Times New Roman" w:hAnsi="Times New Roman" w:cs="Times New Roman"/>
                <w:b/>
                <w:sz w:val="24"/>
                <w:szCs w:val="24"/>
              </w:rPr>
              <w:t>.Взаимодействие с политическими партиями и общественными объединениями</w:t>
            </w:r>
          </w:p>
        </w:tc>
      </w:tr>
      <w:tr w:rsidR="000C3683" w:rsidRPr="00F90F04" w:rsidTr="000C3683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683" w:rsidRPr="00F90F04" w:rsidRDefault="000C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3683" w:rsidRPr="00F90F04" w:rsidRDefault="000C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0F0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83" w:rsidRPr="00F90F04" w:rsidRDefault="000C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F04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руководителями первичных организации партий и общественными объединениями  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683" w:rsidRPr="00F90F04" w:rsidRDefault="000C3683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0C3683" w:rsidRPr="00F90F04" w:rsidRDefault="00DB2160" w:rsidP="00DB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0F04">
              <w:rPr>
                <w:rFonts w:ascii="Times New Roman" w:hAnsi="Times New Roman" w:cs="Times New Roman"/>
                <w:sz w:val="24"/>
                <w:szCs w:val="24"/>
              </w:rPr>
              <w:t>05.02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683" w:rsidRPr="00F90F04" w:rsidRDefault="000C3683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0C3683" w:rsidRPr="00F90F04" w:rsidRDefault="000C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F0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F90F04">
              <w:rPr>
                <w:rFonts w:ascii="Times New Roman" w:hAnsi="Times New Roman" w:cs="Times New Roman"/>
                <w:sz w:val="24"/>
                <w:szCs w:val="24"/>
              </w:rPr>
              <w:t>Зам. председателя</w:t>
            </w:r>
          </w:p>
        </w:tc>
      </w:tr>
      <w:tr w:rsidR="000C3683" w:rsidRPr="00F90F04" w:rsidTr="000C3683">
        <w:trPr>
          <w:trHeight w:val="369"/>
        </w:trPr>
        <w:tc>
          <w:tcPr>
            <w:tcW w:w="9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83" w:rsidRPr="00F90F04" w:rsidRDefault="000C36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0F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F90F04">
              <w:rPr>
                <w:rFonts w:ascii="Times New Roman" w:hAnsi="Times New Roman" w:cs="Times New Roman"/>
                <w:b/>
                <w:sz w:val="24"/>
                <w:szCs w:val="24"/>
              </w:rPr>
              <w:t>.Проведение мероприятий в рамках программы развития политической и правовой культуры</w:t>
            </w:r>
          </w:p>
        </w:tc>
      </w:tr>
      <w:tr w:rsidR="000C3683" w:rsidRPr="00F90F04" w:rsidTr="000C3683">
        <w:trPr>
          <w:trHeight w:val="256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F04" w:rsidRDefault="000C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0F0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0C3683" w:rsidRPr="00F90F04" w:rsidRDefault="00F90F04" w:rsidP="00F90F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160" w:rsidRPr="00F90F04" w:rsidRDefault="00DB2160">
            <w:pPr>
              <w:tabs>
                <w:tab w:val="left" w:pos="28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0F04">
              <w:rPr>
                <w:rFonts w:ascii="Times New Roman" w:hAnsi="Times New Roman" w:cs="Times New Roman"/>
                <w:sz w:val="24"/>
                <w:szCs w:val="24"/>
              </w:rPr>
              <w:t>Проведение Дня молодого избирателя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683" w:rsidRPr="00F90F04" w:rsidRDefault="00A07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F90F04">
              <w:rPr>
                <w:rFonts w:ascii="Times New Roman" w:hAnsi="Times New Roman" w:cs="Times New Roman"/>
                <w:sz w:val="24"/>
                <w:szCs w:val="24"/>
              </w:rPr>
              <w:t xml:space="preserve"> 17- 22.02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683" w:rsidRPr="00F90F04" w:rsidRDefault="000C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F04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DB2160" w:rsidRPr="00F90F04" w:rsidRDefault="00DB21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3683" w:rsidRPr="00F90F04" w:rsidTr="000C3683">
        <w:tc>
          <w:tcPr>
            <w:tcW w:w="9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83" w:rsidRPr="00F90F04" w:rsidRDefault="000C36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0F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F90F04">
              <w:rPr>
                <w:rFonts w:ascii="Times New Roman" w:hAnsi="Times New Roman" w:cs="Times New Roman"/>
                <w:b/>
                <w:sz w:val="24"/>
                <w:szCs w:val="24"/>
              </w:rPr>
              <w:t>.Взаимодействие с другими организациями</w:t>
            </w:r>
          </w:p>
        </w:tc>
      </w:tr>
      <w:tr w:rsidR="000C3683" w:rsidRPr="00F90F04" w:rsidTr="000C3683">
        <w:trPr>
          <w:trHeight w:val="134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83" w:rsidRPr="00F90F04" w:rsidRDefault="000C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0F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B18E2" w:rsidRPr="00F90F04" w:rsidRDefault="00CB1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F04" w:rsidRDefault="00CB1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0F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CB18E2" w:rsidRDefault="00CB18E2" w:rsidP="00F90F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D5E" w:rsidRDefault="00F90F04" w:rsidP="001A7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1A7D5E" w:rsidRPr="001A7D5E" w:rsidRDefault="001A7D5E" w:rsidP="001A7D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D5E" w:rsidRPr="001A7D5E" w:rsidRDefault="001A7D5E" w:rsidP="001A7D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D5E" w:rsidRDefault="001A7D5E" w:rsidP="001A7D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D5E" w:rsidRDefault="001A7D5E" w:rsidP="001A7D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D5E" w:rsidRDefault="001A7D5E" w:rsidP="001A7D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F04" w:rsidRDefault="00F90F04" w:rsidP="001A7D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D5E" w:rsidRPr="001A7D5E" w:rsidRDefault="001A7D5E" w:rsidP="001A7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83" w:rsidRPr="00F90F04" w:rsidRDefault="00DB2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F04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Информационным центром </w:t>
            </w:r>
            <w:r w:rsidR="00CB18E2" w:rsidRPr="00F90F04">
              <w:rPr>
                <w:rFonts w:ascii="Times New Roman" w:hAnsi="Times New Roman" w:cs="Times New Roman"/>
                <w:sz w:val="24"/>
                <w:szCs w:val="24"/>
              </w:rPr>
              <w:t>ГУ МВД России по Пермскому краю</w:t>
            </w:r>
          </w:p>
          <w:p w:rsidR="00CB18E2" w:rsidRDefault="00CB18E2" w:rsidP="00CB18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F04">
              <w:rPr>
                <w:rFonts w:ascii="Times New Roman" w:hAnsi="Times New Roman" w:cs="Times New Roman"/>
                <w:sz w:val="24"/>
                <w:szCs w:val="24"/>
              </w:rPr>
              <w:t>Отделом по Пермскому краю в Ильинском районе</w:t>
            </w:r>
          </w:p>
          <w:p w:rsidR="00F90F04" w:rsidRDefault="00F90F04" w:rsidP="00CB18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Районной библиотекой,</w:t>
            </w:r>
          </w:p>
          <w:p w:rsidR="00F90F04" w:rsidRDefault="00F90F04" w:rsidP="00CB18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ЦВР «Мозаика», филиалом «Агропромышленного техникума», управлением образования по подготовке и проведению Дня молодого избирателя</w:t>
            </w:r>
          </w:p>
          <w:p w:rsidR="001A7D5E" w:rsidRPr="00F90F04" w:rsidRDefault="001A7D5E" w:rsidP="001A7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Прокуратурой района, ГПН, отделом полиции по выполнению требовании   состояния помещений УИК.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8E2" w:rsidRPr="00F90F04" w:rsidRDefault="00CB1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F04" w:rsidRDefault="00CB1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0F04"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</w:p>
          <w:p w:rsidR="00F90F04" w:rsidRPr="00F90F04" w:rsidRDefault="00F90F04" w:rsidP="00F90F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F04" w:rsidRDefault="00F90F04" w:rsidP="00F90F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F04" w:rsidRDefault="00F90F04" w:rsidP="00F90F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D5E" w:rsidRDefault="00F90F04" w:rsidP="00F9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F04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  <w:p w:rsidR="001A7D5E" w:rsidRPr="001A7D5E" w:rsidRDefault="001A7D5E" w:rsidP="001A7D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D5E" w:rsidRPr="001A7D5E" w:rsidRDefault="001A7D5E" w:rsidP="001A7D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D5E" w:rsidRDefault="001A7D5E" w:rsidP="001A7D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D5E" w:rsidRDefault="001A7D5E" w:rsidP="001A7D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D5E" w:rsidRDefault="001A7D5E" w:rsidP="001A7D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D5E" w:rsidRDefault="001A7D5E" w:rsidP="001A7D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3683" w:rsidRPr="001A7D5E" w:rsidRDefault="001A7D5E" w:rsidP="001A7D5E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</w:t>
            </w:r>
          </w:p>
        </w:tc>
        <w:tc>
          <w:tcPr>
            <w:tcW w:w="2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683" w:rsidRPr="00F90F04" w:rsidRDefault="000C3683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0C3683" w:rsidRPr="00F90F04" w:rsidRDefault="00CB18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F04"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</w:t>
            </w:r>
            <w:r w:rsidR="000C3683" w:rsidRPr="00F90F04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  <w:p w:rsidR="00F90F04" w:rsidRDefault="00F90F04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F90F04" w:rsidRDefault="00F90F04" w:rsidP="00F90F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F04" w:rsidRDefault="00F90F04" w:rsidP="00F90F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F04" w:rsidRPr="00F90F04" w:rsidRDefault="00F90F04" w:rsidP="00F9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F90F04" w:rsidRPr="00F90F04" w:rsidRDefault="00F90F04" w:rsidP="00F9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F04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1A7D5E" w:rsidRDefault="001A7D5E" w:rsidP="00F90F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D5E" w:rsidRPr="001A7D5E" w:rsidRDefault="001A7D5E" w:rsidP="001A7D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D5E" w:rsidRDefault="001A7D5E" w:rsidP="001A7D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D5E" w:rsidRDefault="001A7D5E" w:rsidP="001A7D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D5E" w:rsidRDefault="001A7D5E" w:rsidP="001A7D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D5E" w:rsidRPr="00F90F04" w:rsidRDefault="001A7D5E" w:rsidP="001A7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F04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0C3683" w:rsidRPr="001A7D5E" w:rsidRDefault="000C3683" w:rsidP="001A7D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3683" w:rsidRPr="00F90F04" w:rsidTr="000C3683">
        <w:trPr>
          <w:trHeight w:val="435"/>
        </w:trPr>
        <w:tc>
          <w:tcPr>
            <w:tcW w:w="9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83" w:rsidRPr="00F90F04" w:rsidRDefault="000C36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0F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 w:rsidRPr="00F90F04">
              <w:rPr>
                <w:rFonts w:ascii="Times New Roman" w:hAnsi="Times New Roman" w:cs="Times New Roman"/>
                <w:b/>
                <w:sz w:val="24"/>
                <w:szCs w:val="24"/>
              </w:rPr>
              <w:t>.Иные  мероприятия</w:t>
            </w:r>
          </w:p>
        </w:tc>
      </w:tr>
      <w:tr w:rsidR="000C3683" w:rsidRPr="00F90F04" w:rsidTr="00CB18E2">
        <w:trPr>
          <w:trHeight w:val="457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F04" w:rsidRDefault="00CB18E2" w:rsidP="00CB18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F0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0C3683" w:rsidRDefault="000C3683" w:rsidP="00F90F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F04" w:rsidRPr="00F90F04" w:rsidRDefault="00F90F04" w:rsidP="00F9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F04" w:rsidRPr="00F90F04" w:rsidRDefault="00CB18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F04">
              <w:rPr>
                <w:rFonts w:ascii="Times New Roman" w:hAnsi="Times New Roman" w:cs="Times New Roman"/>
                <w:sz w:val="24"/>
                <w:szCs w:val="24"/>
              </w:rPr>
              <w:t>Обучение членов УИК и резерва</w:t>
            </w:r>
          </w:p>
          <w:p w:rsidR="000C3683" w:rsidRDefault="00CB18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F04">
              <w:rPr>
                <w:rFonts w:ascii="Times New Roman" w:hAnsi="Times New Roman" w:cs="Times New Roman"/>
                <w:sz w:val="24"/>
                <w:szCs w:val="24"/>
              </w:rPr>
              <w:t xml:space="preserve"> г. Чермоз</w:t>
            </w:r>
          </w:p>
          <w:p w:rsidR="00F90F04" w:rsidRPr="00F90F04" w:rsidRDefault="00F90F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F04" w:rsidRPr="00F90F04" w:rsidRDefault="00F90F04" w:rsidP="00F90F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3683" w:rsidRPr="00F90F04" w:rsidRDefault="00F90F04" w:rsidP="00F90F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0F04">
              <w:rPr>
                <w:rFonts w:ascii="Times New Roman" w:hAnsi="Times New Roman" w:cs="Times New Roman"/>
                <w:sz w:val="24"/>
                <w:szCs w:val="24"/>
              </w:rPr>
              <w:t>14.02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F04" w:rsidRPr="00F90F04" w:rsidRDefault="00F90F04" w:rsidP="00F90F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F04" w:rsidRPr="00F90F04" w:rsidRDefault="00F90F04" w:rsidP="00F9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F04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0C3683" w:rsidRPr="00F90F04" w:rsidRDefault="000C3683" w:rsidP="00CB18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C3683" w:rsidRPr="000C3683" w:rsidRDefault="000C3683" w:rsidP="001A7D5E">
      <w:pPr>
        <w:tabs>
          <w:tab w:val="left" w:pos="6018"/>
        </w:tabs>
        <w:spacing w:before="240" w:after="0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Председатель ТИК </w:t>
      </w:r>
      <w:r>
        <w:rPr>
          <w:rFonts w:ascii="Times New Roman" w:hAnsi="Times New Roman" w:cs="Times New Roman"/>
          <w:sz w:val="28"/>
          <w:szCs w:val="28"/>
        </w:rPr>
        <w:tab/>
        <w:t>А.Я. Безукладников</w:t>
      </w:r>
    </w:p>
    <w:sectPr w:rsidR="000C3683" w:rsidRPr="000C36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683"/>
    <w:rsid w:val="000C3683"/>
    <w:rsid w:val="001A7D5E"/>
    <w:rsid w:val="003349F9"/>
    <w:rsid w:val="004D5931"/>
    <w:rsid w:val="00A07ABA"/>
    <w:rsid w:val="00CB18E2"/>
    <w:rsid w:val="00DB2160"/>
    <w:rsid w:val="00F9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6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36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07A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7A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6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36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07A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7A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22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C641E9-8C94-4199-9EB2-26BEDF697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Руководитель</cp:lastModifiedBy>
  <cp:revision>4</cp:revision>
  <cp:lastPrinted>2014-01-30T09:44:00Z</cp:lastPrinted>
  <dcterms:created xsi:type="dcterms:W3CDTF">2014-01-30T05:21:00Z</dcterms:created>
  <dcterms:modified xsi:type="dcterms:W3CDTF">2014-01-30T09:44:00Z</dcterms:modified>
</cp:coreProperties>
</file>